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D0B18" w14:textId="77777777" w:rsidR="008F296B" w:rsidRPr="00E15A9E" w:rsidRDefault="008F296B" w:rsidP="00166F98">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1D8F6649" w14:textId="77777777" w:rsidR="008F296B" w:rsidRPr="00E15A9E" w:rsidRDefault="008F296B" w:rsidP="00166F98">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2153B016" w14:textId="77777777" w:rsidR="008F296B" w:rsidRPr="00E15A9E" w:rsidRDefault="008F296B" w:rsidP="00166F98">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2297089C" w14:textId="77777777" w:rsidR="008F296B" w:rsidRPr="00E15A9E" w:rsidRDefault="008F296B" w:rsidP="00166F98">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173204E1" w14:textId="77777777" w:rsidR="008F296B" w:rsidRPr="00E15A9E" w:rsidRDefault="008F296B" w:rsidP="00166F98">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74F1F068" w14:textId="77777777" w:rsidR="008F296B" w:rsidRPr="00E15A9E" w:rsidRDefault="008F296B" w:rsidP="00166F98">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00A0C4FA" w14:textId="77777777" w:rsidR="008F296B" w:rsidRPr="00E15A9E" w:rsidRDefault="008F296B" w:rsidP="00166F98">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32B15801" w14:textId="77777777" w:rsidR="008F296B" w:rsidRPr="00E15A9E" w:rsidRDefault="008F296B" w:rsidP="00166F98">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5889E625" w14:textId="77777777" w:rsidR="008F296B" w:rsidRPr="00E15A9E" w:rsidRDefault="008F296B" w:rsidP="00166F98">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D4EFF3B" w14:textId="77777777" w:rsidR="008F296B" w:rsidRPr="00E15A9E" w:rsidRDefault="008F296B" w:rsidP="00166F98">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1AA25E3E" w14:textId="77777777" w:rsidR="008F296B" w:rsidRPr="00E15A9E" w:rsidRDefault="008F296B" w:rsidP="00166F98">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620621E6" w14:textId="77777777" w:rsidR="008F296B" w:rsidRPr="00E15A9E" w:rsidRDefault="008F296B" w:rsidP="00166F98">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w:t>
      </w:r>
      <w:r w:rsidRPr="00E15A9E">
        <w:rPr>
          <w:rFonts w:ascii="Times New Roman" w:eastAsia="Calibri" w:hAnsi="Times New Roman" w:cs="Times New Roman"/>
          <w:color w:val="000000"/>
        </w:rPr>
        <w:lastRenderedPageBreak/>
        <w:t xml:space="preserve">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204F694C" w14:textId="77777777" w:rsidR="008F296B" w:rsidRPr="00E15A9E" w:rsidRDefault="008F296B" w:rsidP="00166F98">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21873BF0" w14:textId="77777777" w:rsidR="008F296B" w:rsidRPr="00E15A9E" w:rsidRDefault="008F296B" w:rsidP="00166F98">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5C1329EC" w14:textId="77777777" w:rsidR="008F296B" w:rsidRPr="00E15A9E" w:rsidRDefault="008F296B" w:rsidP="00166F98">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663C245D" w14:textId="77777777" w:rsidR="008F296B" w:rsidRPr="00E15A9E" w:rsidRDefault="008F296B" w:rsidP="00166F98">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C4BF7A0" w14:textId="77777777" w:rsidR="008F296B" w:rsidRPr="00E15A9E" w:rsidRDefault="008F296B" w:rsidP="00166F98">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796787EB" w14:textId="77777777" w:rsidR="008F296B" w:rsidRPr="00E15A9E" w:rsidRDefault="008F296B" w:rsidP="00166F98">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13D63790" w14:textId="77777777" w:rsidR="008F296B" w:rsidRPr="00E15A9E" w:rsidRDefault="008F296B" w:rsidP="00166F98">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1C1E4616" w14:textId="77777777" w:rsidR="008F296B" w:rsidRPr="00E15A9E" w:rsidRDefault="008F296B" w:rsidP="00166F98">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50738B5D" w14:textId="77777777" w:rsidR="008F296B" w:rsidRPr="00E15A9E" w:rsidRDefault="008F296B" w:rsidP="00166F98">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7BB652A9" w14:textId="77777777" w:rsidR="008F296B" w:rsidRPr="00E15A9E" w:rsidRDefault="008F296B" w:rsidP="00166F98">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1C8E2278" w14:textId="77777777" w:rsidR="008F296B" w:rsidRPr="00E15A9E" w:rsidRDefault="008F296B" w:rsidP="00166F98">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13CD1FDA" w14:textId="77777777" w:rsidR="008F296B" w:rsidRPr="00E15A9E" w:rsidRDefault="008F296B" w:rsidP="00166F98">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w:t>
      </w:r>
      <w:r w:rsidRPr="00E15A9E">
        <w:rPr>
          <w:rFonts w:ascii="Times New Roman" w:hAnsi="Times New Roman" w:cs="Times New Roman"/>
        </w:rPr>
        <w:lastRenderedPageBreak/>
        <w:t xml:space="preserve">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3F4BA1E5" w14:textId="77777777" w:rsidR="008F296B" w:rsidRPr="00E15A9E" w:rsidRDefault="008F296B" w:rsidP="00166F98">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538EB4C4" w14:textId="77777777" w:rsidR="008F296B" w:rsidRPr="00E15A9E" w:rsidRDefault="008F296B" w:rsidP="00166F98">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24B9B698" w14:textId="77777777" w:rsidR="008F296B" w:rsidRPr="00E15A9E" w:rsidRDefault="008F296B" w:rsidP="00166F98">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039EB492" w14:textId="77777777" w:rsidR="008F296B" w:rsidRPr="00E15A9E" w:rsidRDefault="008F296B" w:rsidP="00166F98">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7A820639" w14:textId="77777777" w:rsidR="008F296B" w:rsidRPr="00E15A9E" w:rsidRDefault="008F296B" w:rsidP="00166F98">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6935B9F5" w14:textId="77777777" w:rsidR="008F296B" w:rsidRPr="00E15A9E" w:rsidRDefault="008F296B" w:rsidP="00166F98">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4D2BD295" w14:textId="77777777" w:rsidR="008F296B" w:rsidRPr="00E15A9E" w:rsidRDefault="008F296B" w:rsidP="00166F98">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253A6B28" w14:textId="77777777" w:rsidR="008F296B" w:rsidRPr="00E15A9E" w:rsidRDefault="008F296B" w:rsidP="00166F98">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4D2DACE1" w14:textId="77777777" w:rsidR="008F296B" w:rsidRPr="00E15A9E" w:rsidRDefault="008F296B" w:rsidP="00166F98">
      <w:pPr>
        <w:jc w:val="both"/>
        <w:rPr>
          <w:rFonts w:ascii="Times New Roman" w:hAnsi="Times New Roman" w:cs="Times New Roman"/>
          <w:color w:val="000000"/>
        </w:rPr>
      </w:pPr>
      <w:r w:rsidRPr="00E15A9E">
        <w:rPr>
          <w:rFonts w:ascii="Times New Roman" w:hAnsi="Times New Roman" w:cs="Times New Roman"/>
          <w:color w:val="000000"/>
        </w:rPr>
        <w:t xml:space="preserve">2.23.1. geriamojo vandens kokybės laboratorinių tyrimų protokolų duomenimis (vienų kalendorinių metų iki projekto įgyvendinimo plano pateikimo arba iki veiklos pradžios, atsižvelgus, kuris veiksmas </w:t>
      </w:r>
      <w:r w:rsidRPr="00E15A9E">
        <w:rPr>
          <w:rFonts w:ascii="Times New Roman" w:hAnsi="Times New Roman" w:cs="Times New Roman"/>
          <w:color w:val="000000"/>
        </w:rPr>
        <w:lastRenderedPageBreak/>
        <w:t>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6C4E1B49" w14:textId="77777777" w:rsidR="008F296B" w:rsidRPr="00E15A9E" w:rsidRDefault="008F296B" w:rsidP="00166F98">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0B79C0C6" w14:textId="77777777" w:rsidR="008F296B" w:rsidRPr="00E15A9E" w:rsidRDefault="008F296B" w:rsidP="00166F98">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58E52C24" w14:textId="77777777" w:rsidR="008F296B" w:rsidRPr="00E15A9E" w:rsidRDefault="008F296B" w:rsidP="00166F98">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ADB5477" w14:textId="77777777" w:rsidR="008F296B" w:rsidRPr="00E15A9E" w:rsidRDefault="008F296B" w:rsidP="00166F98">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7B444EF1" w14:textId="77777777" w:rsidR="008F296B" w:rsidRPr="00E15A9E" w:rsidRDefault="008F296B" w:rsidP="00166F98">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6955B2E" w14:textId="77777777" w:rsidR="008F296B" w:rsidRPr="00E15A9E" w:rsidRDefault="008F296B" w:rsidP="00166F98">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2AD7AF48" w14:textId="77777777" w:rsidR="008F296B" w:rsidRPr="00E15A9E" w:rsidRDefault="008F296B" w:rsidP="00166F98">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2F6C2025" w14:textId="77777777" w:rsidR="008F296B" w:rsidRPr="00E15A9E" w:rsidRDefault="008F296B" w:rsidP="00166F98">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6219EDC0" w14:textId="77777777" w:rsidR="008F296B" w:rsidRPr="00E15A9E" w:rsidRDefault="008F296B" w:rsidP="00166F98">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17C2D570" w14:textId="77777777" w:rsidR="008F296B" w:rsidRPr="00E15A9E" w:rsidRDefault="008F296B" w:rsidP="00166F98">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882F8BD" w14:textId="77777777" w:rsidR="008F296B" w:rsidRPr="00E15A9E" w:rsidRDefault="008F296B" w:rsidP="00166F98">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438D3656" w14:textId="77777777" w:rsidR="008F296B" w:rsidRPr="00E15A9E" w:rsidRDefault="008F296B" w:rsidP="00166F98">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1B6A6C9E" w14:textId="77777777" w:rsidR="008F296B" w:rsidRPr="00E15A9E" w:rsidRDefault="008F296B" w:rsidP="00166F98">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74A4C19" w14:textId="0B9C5BC8" w:rsidR="00CD4924" w:rsidRDefault="008F296B" w:rsidP="00166F98">
      <w:pPr>
        <w:jc w:val="both"/>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sectPr w:rsidR="00CD492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6B"/>
    <w:rsid w:val="00166F98"/>
    <w:rsid w:val="008F296B"/>
    <w:rsid w:val="00CD4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FB72"/>
  <w15:chartTrackingRefBased/>
  <w15:docId w15:val="{D4FDC980-C0F4-484B-9730-35AAD6A3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6B"/>
    <w:rPr>
      <w:kern w:val="0"/>
      <w14:ligatures w14:val="none"/>
    </w:rPr>
  </w:style>
  <w:style w:type="paragraph" w:styleId="Heading1">
    <w:name w:val="heading 1"/>
    <w:basedOn w:val="Normal"/>
    <w:next w:val="Normal"/>
    <w:link w:val="Heading1Char"/>
    <w:uiPriority w:val="9"/>
    <w:qFormat/>
    <w:rsid w:val="008F296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296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296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296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F296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F296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F296B"/>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F296B"/>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F296B"/>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96B"/>
    <w:rPr>
      <w:rFonts w:eastAsiaTheme="majorEastAsia" w:cstheme="majorBidi"/>
      <w:color w:val="272727" w:themeColor="text1" w:themeTint="D8"/>
    </w:rPr>
  </w:style>
  <w:style w:type="paragraph" w:styleId="Title">
    <w:name w:val="Title"/>
    <w:basedOn w:val="Normal"/>
    <w:next w:val="Normal"/>
    <w:link w:val="TitleChar"/>
    <w:uiPriority w:val="10"/>
    <w:qFormat/>
    <w:rsid w:val="008F29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2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96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2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96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F296B"/>
    <w:rPr>
      <w:i/>
      <w:iCs/>
      <w:color w:val="404040" w:themeColor="text1" w:themeTint="BF"/>
    </w:rPr>
  </w:style>
  <w:style w:type="paragraph" w:styleId="ListParagraph">
    <w:name w:val="List Paragraph"/>
    <w:basedOn w:val="Normal"/>
    <w:uiPriority w:val="34"/>
    <w:qFormat/>
    <w:rsid w:val="008F296B"/>
    <w:pPr>
      <w:ind w:left="720"/>
      <w:contextualSpacing/>
    </w:pPr>
    <w:rPr>
      <w:kern w:val="2"/>
      <w14:ligatures w14:val="standardContextual"/>
    </w:rPr>
  </w:style>
  <w:style w:type="character" w:styleId="IntenseEmphasis">
    <w:name w:val="Intense Emphasis"/>
    <w:basedOn w:val="DefaultParagraphFont"/>
    <w:uiPriority w:val="21"/>
    <w:qFormat/>
    <w:rsid w:val="008F296B"/>
    <w:rPr>
      <w:i/>
      <w:iCs/>
      <w:color w:val="2F5496" w:themeColor="accent1" w:themeShade="BF"/>
    </w:rPr>
  </w:style>
  <w:style w:type="paragraph" w:styleId="IntenseQuote">
    <w:name w:val="Intense Quote"/>
    <w:basedOn w:val="Normal"/>
    <w:next w:val="Normal"/>
    <w:link w:val="IntenseQuoteChar"/>
    <w:uiPriority w:val="30"/>
    <w:qFormat/>
    <w:rsid w:val="008F2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F296B"/>
    <w:rPr>
      <w:i/>
      <w:iCs/>
      <w:color w:val="2F5496" w:themeColor="accent1" w:themeShade="BF"/>
    </w:rPr>
  </w:style>
  <w:style w:type="character" w:styleId="IntenseReference">
    <w:name w:val="Intense Reference"/>
    <w:basedOn w:val="DefaultParagraphFont"/>
    <w:uiPriority w:val="32"/>
    <w:qFormat/>
    <w:rsid w:val="008F296B"/>
    <w:rPr>
      <w:b/>
      <w:bCs/>
      <w:smallCaps/>
      <w:color w:val="2F5496" w:themeColor="accent1" w:themeShade="BF"/>
      <w:spacing w:val="5"/>
    </w:rPr>
  </w:style>
  <w:style w:type="table" w:styleId="TableGrid">
    <w:name w:val="Table Grid"/>
    <w:basedOn w:val="TableNormal"/>
    <w:uiPriority w:val="59"/>
    <w:rsid w:val="008F29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10522</Words>
  <Characters>5999</Characters>
  <Application>Microsoft Office Word</Application>
  <DocSecurity>0</DocSecurity>
  <Lines>49</Lines>
  <Paragraphs>32</Paragraphs>
  <ScaleCrop>false</ScaleCrop>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 Grabštunovič</dc:creator>
  <cp:keywords/>
  <dc:description/>
  <cp:lastModifiedBy>Romuald Grabštunovič</cp:lastModifiedBy>
  <cp:revision>2</cp:revision>
  <dcterms:created xsi:type="dcterms:W3CDTF">2024-04-29T10:23:00Z</dcterms:created>
  <dcterms:modified xsi:type="dcterms:W3CDTF">2024-04-29T10:24:00Z</dcterms:modified>
</cp:coreProperties>
</file>